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50" w:rsidRDefault="00613950" w:rsidP="00613950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613950" w:rsidRDefault="00613950" w:rsidP="00613950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613950" w:rsidRDefault="00613950" w:rsidP="00613950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613950" w:rsidRDefault="00613950" w:rsidP="00613950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613950" w:rsidRDefault="00613950" w:rsidP="00613950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613950" w:rsidRDefault="00613950" w:rsidP="00613950">
      <w:pPr>
        <w:jc w:val="center"/>
      </w:pPr>
    </w:p>
    <w:p w:rsidR="00613950" w:rsidRDefault="00613950" w:rsidP="00613950">
      <w:pPr>
        <w:jc w:val="center"/>
      </w:pPr>
    </w:p>
    <w:p w:rsidR="00613950" w:rsidRDefault="00613950" w:rsidP="00613950">
      <w:pPr>
        <w:pStyle w:val="Heading1"/>
        <w:rPr>
          <w:sz w:val="52"/>
        </w:rPr>
      </w:pPr>
      <w:r>
        <w:rPr>
          <w:sz w:val="52"/>
        </w:rPr>
        <w:t xml:space="preserve">2017 Division Annual Physical Checking </w:t>
      </w:r>
    </w:p>
    <w:p w:rsidR="00613950" w:rsidRDefault="00613950" w:rsidP="00613950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613950" w:rsidRDefault="00613950" w:rsidP="00613950">
      <w:pPr>
        <w:jc w:val="center"/>
        <w:rPr>
          <w:b/>
          <w:bCs/>
          <w:sz w:val="50"/>
        </w:rPr>
      </w:pPr>
    </w:p>
    <w:p w:rsidR="00613950" w:rsidRPr="003F70E5" w:rsidRDefault="00613950" w:rsidP="00613950">
      <w:pPr>
        <w:jc w:val="center"/>
        <w:rPr>
          <w:b/>
          <w:bCs/>
          <w:sz w:val="10"/>
          <w:u w:val="single"/>
        </w:rPr>
      </w:pPr>
      <w:r w:rsidRPr="003F70E5">
        <w:rPr>
          <w:b/>
          <w:sz w:val="58"/>
          <w:u w:val="single"/>
        </w:rPr>
        <w:t>SECONDARY</w:t>
      </w:r>
    </w:p>
    <w:p w:rsidR="00613950" w:rsidRDefault="00613950" w:rsidP="00613950">
      <w:pPr>
        <w:rPr>
          <w:sz w:val="44"/>
        </w:rPr>
      </w:pPr>
    </w:p>
    <w:p w:rsidR="00613950" w:rsidRPr="000654AC" w:rsidRDefault="00613950" w:rsidP="00613950">
      <w:pPr>
        <w:rPr>
          <w:sz w:val="44"/>
        </w:rPr>
      </w:pPr>
    </w:p>
    <w:p w:rsidR="00613950" w:rsidRDefault="00613950" w:rsidP="00613950">
      <w:pPr>
        <w:jc w:val="center"/>
        <w:rPr>
          <w:b/>
          <w:sz w:val="42"/>
        </w:rPr>
      </w:pPr>
      <w:r w:rsidRPr="00613950">
        <w:rPr>
          <w:b/>
          <w:sz w:val="42"/>
        </w:rPr>
        <w:t xml:space="preserve">K TO 12 IMC – LEARNING MATERIALS </w:t>
      </w:r>
    </w:p>
    <w:p w:rsidR="00613950" w:rsidRPr="00613950" w:rsidRDefault="00613950" w:rsidP="00613950">
      <w:pPr>
        <w:jc w:val="center"/>
        <w:rPr>
          <w:b/>
          <w:sz w:val="42"/>
        </w:rPr>
      </w:pPr>
      <w:r>
        <w:rPr>
          <w:b/>
          <w:sz w:val="42"/>
        </w:rPr>
        <w:t xml:space="preserve">&amp; LM’s Reproduction </w:t>
      </w:r>
    </w:p>
    <w:p w:rsidR="00613950" w:rsidRDefault="00613950" w:rsidP="00613950">
      <w:pPr>
        <w:jc w:val="center"/>
        <w:rPr>
          <w:b/>
          <w:bCs/>
          <w:sz w:val="30"/>
        </w:rPr>
      </w:pPr>
    </w:p>
    <w:p w:rsidR="00613950" w:rsidRDefault="00613950" w:rsidP="00613950">
      <w:pPr>
        <w:jc w:val="center"/>
        <w:rPr>
          <w:b/>
          <w:bCs/>
          <w:sz w:val="30"/>
        </w:rPr>
      </w:pPr>
    </w:p>
    <w:p w:rsidR="00613950" w:rsidRDefault="00613950" w:rsidP="00613950">
      <w:pPr>
        <w:jc w:val="center"/>
        <w:rPr>
          <w:b/>
          <w:bCs/>
          <w:sz w:val="30"/>
        </w:rPr>
      </w:pPr>
    </w:p>
    <w:p w:rsidR="00613950" w:rsidRPr="009544AB" w:rsidRDefault="00613950" w:rsidP="00613950">
      <w:pPr>
        <w:jc w:val="center"/>
        <w:rPr>
          <w:b/>
          <w:bCs/>
          <w:sz w:val="30"/>
        </w:rPr>
      </w:pPr>
    </w:p>
    <w:p w:rsidR="00613950" w:rsidRDefault="00613950" w:rsidP="00613950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613950" w:rsidRDefault="00613950" w:rsidP="00613950">
      <w:pPr>
        <w:jc w:val="center"/>
      </w:pPr>
      <w:r>
        <w:t>Property Custodian</w:t>
      </w: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613950" w:rsidRDefault="00613950" w:rsidP="00613950">
      <w:pPr>
        <w:jc w:val="center"/>
      </w:pPr>
      <w:r>
        <w:t>Principal</w:t>
      </w: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613950" w:rsidRDefault="00613950" w:rsidP="00613950">
      <w:pPr>
        <w:jc w:val="center"/>
      </w:pPr>
      <w:r>
        <w:t>Schools District Supervisor/Principal</w:t>
      </w: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613950" w:rsidRDefault="00613950" w:rsidP="00613950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613950" w:rsidRDefault="00613950" w:rsidP="00613950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613950" w:rsidRDefault="00613950" w:rsidP="00613950">
      <w:pPr>
        <w:jc w:val="center"/>
      </w:pPr>
    </w:p>
    <w:p w:rsidR="00613950" w:rsidRDefault="00613950" w:rsidP="00613950">
      <w:pPr>
        <w:jc w:val="center"/>
      </w:pPr>
    </w:p>
    <w:p w:rsidR="00613950" w:rsidRDefault="00613950" w:rsidP="00613950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613950" w:rsidRDefault="00613950" w:rsidP="00613950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613950" w:rsidRDefault="00613950" w:rsidP="00613950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613950" w:rsidRDefault="00613950" w:rsidP="00613950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613950" w:rsidRDefault="00613950" w:rsidP="00613950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613950" w:rsidRDefault="00613950" w:rsidP="00613950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  <w:sz w:val="16"/>
        </w:rPr>
      </w:pPr>
    </w:p>
    <w:p w:rsidR="00613950" w:rsidRDefault="00613950" w:rsidP="00613950">
      <w:pPr>
        <w:jc w:val="center"/>
        <w:rPr>
          <w:b/>
          <w:bCs/>
          <w:sz w:val="16"/>
        </w:rPr>
      </w:pPr>
    </w:p>
    <w:p w:rsidR="00613950" w:rsidRDefault="00613950" w:rsidP="00613950">
      <w:pPr>
        <w:jc w:val="center"/>
        <w:rPr>
          <w:b/>
          <w:bCs/>
          <w:sz w:val="16"/>
        </w:rPr>
      </w:pPr>
    </w:p>
    <w:p w:rsidR="00613950" w:rsidRDefault="00613950" w:rsidP="00613950">
      <w:pPr>
        <w:jc w:val="center"/>
        <w:rPr>
          <w:b/>
          <w:bCs/>
          <w:sz w:val="16"/>
        </w:rPr>
      </w:pPr>
    </w:p>
    <w:p w:rsidR="00613950" w:rsidRPr="00F452C9" w:rsidRDefault="00613950" w:rsidP="00613950">
      <w:pPr>
        <w:tabs>
          <w:tab w:val="left" w:pos="5760"/>
        </w:tabs>
        <w:jc w:val="right"/>
        <w:rPr>
          <w:sz w:val="20"/>
        </w:rPr>
      </w:pPr>
      <w:r>
        <w:rPr>
          <w:b/>
          <w:bCs/>
          <w:sz w:val="16"/>
        </w:rPr>
        <w:tab/>
      </w:r>
      <w:r>
        <w:rPr>
          <w:sz w:val="20"/>
        </w:rPr>
        <w:t>IMC – LM/</w:t>
      </w:r>
      <w:proofErr w:type="gramStart"/>
      <w:r>
        <w:rPr>
          <w:sz w:val="20"/>
        </w:rPr>
        <w:t xml:space="preserve">TG </w:t>
      </w:r>
      <w:r w:rsidRPr="00F452C9">
        <w:rPr>
          <w:sz w:val="20"/>
        </w:rPr>
        <w:t xml:space="preserve"> –</w:t>
      </w:r>
      <w:proofErr w:type="gramEnd"/>
      <w:r w:rsidRPr="00F452C9">
        <w:rPr>
          <w:sz w:val="20"/>
        </w:rPr>
        <w:t xml:space="preserve"> page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613950" w:rsidTr="007A4802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Default="00613950" w:rsidP="007A4802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Default="00613950" w:rsidP="007A4802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Default="00613950" w:rsidP="007A48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613950" w:rsidRDefault="00613950" w:rsidP="007A4802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Default="00613950" w:rsidP="007A4802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Default="00613950" w:rsidP="007A4802">
            <w:pPr>
              <w:jc w:val="center"/>
            </w:pPr>
            <w:r>
              <w:t>UNIT PRICE</w:t>
            </w:r>
          </w:p>
        </w:tc>
      </w:tr>
      <w:tr w:rsidR="00613950" w:rsidTr="007A4802">
        <w:tc>
          <w:tcPr>
            <w:tcW w:w="828" w:type="dxa"/>
            <w:tcBorders>
              <w:top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13950" w:rsidRDefault="00613950" w:rsidP="007A4802"/>
        </w:tc>
        <w:tc>
          <w:tcPr>
            <w:tcW w:w="6244" w:type="dxa"/>
            <w:tcBorders>
              <w:top w:val="single" w:sz="4" w:space="0" w:color="auto"/>
            </w:tcBorders>
          </w:tcPr>
          <w:p w:rsidR="00613950" w:rsidRPr="004E6C2B" w:rsidRDefault="00613950" w:rsidP="007A4802">
            <w:pPr>
              <w:pStyle w:val="Heading4"/>
              <w:rPr>
                <w:bCs w:val="0"/>
              </w:rPr>
            </w:pPr>
            <w:r>
              <w:rPr>
                <w:bCs w:val="0"/>
              </w:rPr>
              <w:t>GRADE 7 (LM’s – Reproduction)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13950" w:rsidRDefault="00613950" w:rsidP="007A4802">
            <w:pPr>
              <w:jc w:val="center"/>
            </w:pPr>
          </w:p>
        </w:tc>
      </w:tr>
      <w:tr w:rsidR="00613950" w:rsidTr="007A4802">
        <w:tc>
          <w:tcPr>
            <w:tcW w:w="828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613950" w:rsidP="007A4802">
            <w:r>
              <w:t>Music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3950" w:rsidRDefault="00613950" w:rsidP="007A4802"/>
        </w:tc>
      </w:tr>
      <w:tr w:rsidR="00613950" w:rsidTr="007A4802">
        <w:tc>
          <w:tcPr>
            <w:tcW w:w="828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613950" w:rsidP="007A4802">
            <w:r>
              <w:t>Arts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613950" w:rsidP="007A4802">
            <w:r>
              <w:t>Physical Education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Pr="000A00B4" w:rsidRDefault="00613950" w:rsidP="007A4802">
            <w:proofErr w:type="spellStart"/>
            <w:r>
              <w:t>Edukasyon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Pagpapakatao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613950" w:rsidP="007A4802">
            <w:r>
              <w:t xml:space="preserve">Health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613950" w:rsidP="007A4802">
            <w:r>
              <w:t>Science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613950" w:rsidP="007A4802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English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613950" w:rsidP="007A4802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Mathematics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613950">
        <w:tc>
          <w:tcPr>
            <w:tcW w:w="828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613950" w:rsidP="007A4802">
            <w:proofErr w:type="spellStart"/>
            <w:r>
              <w:t>Panitikang</w:t>
            </w:r>
            <w:proofErr w:type="spellEnd"/>
            <w:r>
              <w:t xml:space="preserve"> Pilipino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top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6244" w:type="dxa"/>
          </w:tcPr>
          <w:p w:rsidR="008B5053" w:rsidRPr="00051149" w:rsidRDefault="008B5053" w:rsidP="007A4802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top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6244" w:type="dxa"/>
          </w:tcPr>
          <w:p w:rsidR="008B5053" w:rsidRPr="00051149" w:rsidRDefault="008B5053" w:rsidP="007A4802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top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6244" w:type="dxa"/>
          </w:tcPr>
          <w:p w:rsidR="008B5053" w:rsidRPr="00051149" w:rsidRDefault="008B5053" w:rsidP="007A4802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top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6244" w:type="dxa"/>
          </w:tcPr>
          <w:p w:rsidR="008B5053" w:rsidRPr="00051149" w:rsidRDefault="008B5053" w:rsidP="007A4802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613950" w:rsidTr="00613950">
        <w:tc>
          <w:tcPr>
            <w:tcW w:w="828" w:type="dxa"/>
            <w:tcBorders>
              <w:top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Pr="00051149" w:rsidRDefault="00051149" w:rsidP="007A4802">
            <w:pPr>
              <w:rPr>
                <w:b/>
              </w:rPr>
            </w:pPr>
            <w:r w:rsidRPr="00051149">
              <w:rPr>
                <w:b/>
              </w:rPr>
              <w:t>GRADE 7 – LM’S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613950">
        <w:tc>
          <w:tcPr>
            <w:tcW w:w="828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051149" w:rsidP="007A4802">
            <w:proofErr w:type="spellStart"/>
            <w:r>
              <w:t>Edukasyon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Pagpapakatao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7A4802">
        <w:tc>
          <w:tcPr>
            <w:tcW w:w="828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051149" w:rsidP="007A4802">
            <w:proofErr w:type="spellStart"/>
            <w:r>
              <w:t>Physcial</w:t>
            </w:r>
            <w:proofErr w:type="spellEnd"/>
            <w:r>
              <w:t xml:space="preserve"> Education &amp; Health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7A4802">
        <w:tc>
          <w:tcPr>
            <w:tcW w:w="828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051149" w:rsidP="007A4802">
            <w:r>
              <w:t>Mathematics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7A4802">
        <w:tc>
          <w:tcPr>
            <w:tcW w:w="828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051149" w:rsidP="007A4802">
            <w:r>
              <w:t>Music &amp; Arts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051149" w:rsidP="007A4802">
            <w:proofErr w:type="spellStart"/>
            <w:r>
              <w:t>Panitikang</w:t>
            </w:r>
            <w:proofErr w:type="spellEnd"/>
            <w:r>
              <w:t xml:space="preserve"> Pilipino</w:t>
            </w:r>
            <w:r w:rsidR="001513E5">
              <w:t xml:space="preserve"> (Lexicon press, inc.)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1513E5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513E5" w:rsidRDefault="001513E5" w:rsidP="007A4802"/>
        </w:tc>
        <w:tc>
          <w:tcPr>
            <w:tcW w:w="236" w:type="dxa"/>
            <w:gridSpan w:val="2"/>
          </w:tcPr>
          <w:p w:rsidR="001513E5" w:rsidRDefault="001513E5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3E5" w:rsidRDefault="001513E5" w:rsidP="007A4802"/>
        </w:tc>
        <w:tc>
          <w:tcPr>
            <w:tcW w:w="236" w:type="dxa"/>
            <w:gridSpan w:val="2"/>
          </w:tcPr>
          <w:p w:rsidR="001513E5" w:rsidRDefault="001513E5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3E5" w:rsidRDefault="001513E5" w:rsidP="007A4802"/>
        </w:tc>
        <w:tc>
          <w:tcPr>
            <w:tcW w:w="236" w:type="dxa"/>
            <w:gridSpan w:val="2"/>
          </w:tcPr>
          <w:p w:rsidR="001513E5" w:rsidRDefault="001513E5" w:rsidP="007A4802"/>
        </w:tc>
        <w:tc>
          <w:tcPr>
            <w:tcW w:w="6244" w:type="dxa"/>
          </w:tcPr>
          <w:p w:rsidR="001513E5" w:rsidRPr="004E6C2B" w:rsidRDefault="001513E5" w:rsidP="007A4802">
            <w:pPr>
              <w:pStyle w:val="Heading4"/>
              <w:rPr>
                <w:b w:val="0"/>
              </w:rPr>
            </w:pPr>
            <w:proofErr w:type="spellStart"/>
            <w:r>
              <w:rPr>
                <w:b w:val="0"/>
              </w:rPr>
              <w:t>Asya</w:t>
            </w:r>
            <w:proofErr w:type="spellEnd"/>
            <w:r>
              <w:rPr>
                <w:b w:val="0"/>
              </w:rPr>
              <w:t xml:space="preserve">: </w:t>
            </w:r>
            <w:proofErr w:type="spellStart"/>
            <w:r>
              <w:rPr>
                <w:b w:val="0"/>
              </w:rPr>
              <w:t>Pagkakaisa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sa</w:t>
            </w:r>
            <w:proofErr w:type="spellEnd"/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Gitna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Pagkakaiba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513E5" w:rsidRDefault="001513E5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6244" w:type="dxa"/>
          </w:tcPr>
          <w:p w:rsidR="008B5053" w:rsidRPr="004E6C2B" w:rsidRDefault="008B5053" w:rsidP="007A4802">
            <w:pPr>
              <w:pStyle w:val="Heading4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6244" w:type="dxa"/>
          </w:tcPr>
          <w:p w:rsidR="008B5053" w:rsidRPr="004E6C2B" w:rsidRDefault="008B5053" w:rsidP="007A4802">
            <w:pPr>
              <w:pStyle w:val="Heading4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6244" w:type="dxa"/>
          </w:tcPr>
          <w:p w:rsidR="008B5053" w:rsidRPr="004E6C2B" w:rsidRDefault="008B5053" w:rsidP="007A4802">
            <w:pPr>
              <w:pStyle w:val="Heading4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6244" w:type="dxa"/>
          </w:tcPr>
          <w:p w:rsidR="008B5053" w:rsidRPr="004E6C2B" w:rsidRDefault="008B5053" w:rsidP="007A4802">
            <w:pPr>
              <w:pStyle w:val="Heading4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613950" w:rsidTr="0005114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Pr="004E6C2B" w:rsidRDefault="00613950" w:rsidP="007A4802">
            <w:pPr>
              <w:pStyle w:val="Heading4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051149">
        <w:tc>
          <w:tcPr>
            <w:tcW w:w="828" w:type="dxa"/>
            <w:tcBorders>
              <w:top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Pr="00051149" w:rsidRDefault="00051149" w:rsidP="007A4802">
            <w:pPr>
              <w:rPr>
                <w:b/>
              </w:rPr>
            </w:pPr>
            <w:r w:rsidRPr="00051149">
              <w:rPr>
                <w:b/>
              </w:rPr>
              <w:t>GRADE 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051149">
        <w:tc>
          <w:tcPr>
            <w:tcW w:w="828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051149" w:rsidP="007A4802">
            <w:proofErr w:type="spellStart"/>
            <w:r>
              <w:t>Edukasyon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Pagpapakatao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051149" w:rsidP="007A4802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Science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1513E5" w:rsidP="007A4802">
            <w:pPr>
              <w:pStyle w:val="Heading4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Panitikang</w:t>
            </w:r>
            <w:proofErr w:type="spellEnd"/>
            <w:r>
              <w:rPr>
                <w:b w:val="0"/>
                <w:bCs w:val="0"/>
              </w:rPr>
              <w:t xml:space="preserve"> Pilipino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1513E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1513E5" w:rsidP="007A4802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Music &amp; Arts of Asia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1513E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1513E5" w:rsidP="007A4802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Physical Education &amp; Health (</w:t>
            </w:r>
            <w:proofErr w:type="spellStart"/>
            <w:r>
              <w:rPr>
                <w:b w:val="0"/>
                <w:bCs w:val="0"/>
              </w:rPr>
              <w:t>Vicarish</w:t>
            </w:r>
            <w:proofErr w:type="spellEnd"/>
            <w:r>
              <w:rPr>
                <w:b w:val="0"/>
                <w:bCs w:val="0"/>
              </w:rPr>
              <w:t xml:space="preserve"> Pub</w:t>
            </w:r>
            <w:proofErr w:type="gramStart"/>
            <w:r>
              <w:rPr>
                <w:b w:val="0"/>
                <w:bCs w:val="0"/>
              </w:rPr>
              <w:t>.&amp;</w:t>
            </w:r>
            <w:proofErr w:type="gramEnd"/>
            <w:r>
              <w:rPr>
                <w:b w:val="0"/>
                <w:bCs w:val="0"/>
              </w:rPr>
              <w:t xml:space="preserve"> trading inc.)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1513E5" w:rsidP="007A4802">
            <w:pPr>
              <w:jc w:val="right"/>
            </w:pPr>
            <w:r>
              <w:t>38.48</w:t>
            </w:r>
          </w:p>
        </w:tc>
      </w:tr>
      <w:tr w:rsidR="00613950" w:rsidTr="001513E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1513E5" w:rsidP="007A4802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Mathematics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1513E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613950" w:rsidP="007A4802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6244" w:type="dxa"/>
          </w:tcPr>
          <w:p w:rsidR="008B5053" w:rsidRPr="004E6C2B" w:rsidRDefault="008B5053" w:rsidP="007A4802">
            <w:pPr>
              <w:pStyle w:val="Heading4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6244" w:type="dxa"/>
          </w:tcPr>
          <w:p w:rsidR="008B5053" w:rsidRPr="004E6C2B" w:rsidRDefault="008B5053" w:rsidP="007A4802">
            <w:pPr>
              <w:pStyle w:val="Heading4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6244" w:type="dxa"/>
          </w:tcPr>
          <w:p w:rsidR="008B5053" w:rsidRPr="004E6C2B" w:rsidRDefault="008B5053" w:rsidP="007A4802">
            <w:pPr>
              <w:pStyle w:val="Heading4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613950" w:rsidTr="001513E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613950" w:rsidP="007A4802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1513E5">
        <w:tc>
          <w:tcPr>
            <w:tcW w:w="828" w:type="dxa"/>
            <w:tcBorders>
              <w:top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Pr="001513E5" w:rsidRDefault="001513E5" w:rsidP="007A4802">
            <w:pPr>
              <w:rPr>
                <w:b/>
              </w:rPr>
            </w:pPr>
            <w:r>
              <w:rPr>
                <w:b/>
              </w:rPr>
              <w:t>GRADE 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1513E5">
        <w:tc>
          <w:tcPr>
            <w:tcW w:w="828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Pr="000A00B4" w:rsidRDefault="001513E5" w:rsidP="007A4802">
            <w:proofErr w:type="spellStart"/>
            <w:r>
              <w:t>Kasaysayan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proofErr w:type="spellEnd"/>
            <w:r>
              <w:t xml:space="preserve"> </w:t>
            </w:r>
            <w:proofErr w:type="spellStart"/>
            <w:r>
              <w:t>Daigdig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7A4802">
        <w:tc>
          <w:tcPr>
            <w:tcW w:w="828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1513E5" w:rsidP="007A4802">
            <w:r>
              <w:t>A Journey through Anglo-American Literature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7A4802">
        <w:tc>
          <w:tcPr>
            <w:tcW w:w="828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1513E5" w:rsidP="007A4802">
            <w:r>
              <w:t>Mathematics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7A4802">
        <w:tc>
          <w:tcPr>
            <w:tcW w:w="828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1513E5" w:rsidP="007A4802">
            <w:pPr>
              <w:pStyle w:val="Heading4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Panitikang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Asyano</w:t>
            </w:r>
            <w:proofErr w:type="spellEnd"/>
            <w:r>
              <w:rPr>
                <w:b w:val="0"/>
                <w:bCs w:val="0"/>
              </w:rPr>
              <w:t>/</w:t>
            </w:r>
            <w:proofErr w:type="spellStart"/>
            <w:r>
              <w:rPr>
                <w:b w:val="0"/>
                <w:bCs w:val="0"/>
              </w:rPr>
              <w:t>Plipino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1513E5" w:rsidP="007A4802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Music &amp; Arts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7A4802">
        <w:tc>
          <w:tcPr>
            <w:tcW w:w="828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1513E5" w:rsidP="007A4802">
            <w:r>
              <w:t>Physical Education &amp; Health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613950" w:rsidTr="007A4802">
        <w:tc>
          <w:tcPr>
            <w:tcW w:w="828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1513E5" w:rsidP="007A4802">
            <w:r>
              <w:t>Science LM</w:t>
            </w:r>
            <w:r w:rsidR="00501056">
              <w:t xml:space="preserve"> (pep printing corp.)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3950" w:rsidRDefault="001513E5" w:rsidP="007A4802">
            <w:pPr>
              <w:jc w:val="right"/>
            </w:pPr>
            <w:r>
              <w:t>33.88</w:t>
            </w:r>
          </w:p>
        </w:tc>
      </w:tr>
      <w:tr w:rsidR="00613950" w:rsidTr="007A4802">
        <w:tc>
          <w:tcPr>
            <w:tcW w:w="828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1513E5" w:rsidP="007A4802">
            <w:r>
              <w:t>Science TG</w:t>
            </w:r>
            <w:r w:rsidR="00501056">
              <w:t xml:space="preserve"> (pep printing corp.)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3950" w:rsidRDefault="001513E5" w:rsidP="007A4802">
            <w:pPr>
              <w:jc w:val="right"/>
            </w:pPr>
            <w:r>
              <w:t>28.93</w:t>
            </w:r>
          </w:p>
        </w:tc>
      </w:tr>
      <w:tr w:rsidR="00613950" w:rsidTr="007A4802">
        <w:tc>
          <w:tcPr>
            <w:tcW w:w="828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1513E5" w:rsidP="007A4802">
            <w:proofErr w:type="spellStart"/>
            <w:r>
              <w:t>Edukasyon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Pagpapakatao</w:t>
            </w:r>
            <w:proofErr w:type="spellEnd"/>
            <w:r>
              <w:t xml:space="preserve"> LM</w:t>
            </w:r>
            <w:r w:rsidR="00501056">
              <w:t xml:space="preserve"> (pep printing corp.)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3950" w:rsidRDefault="001513E5" w:rsidP="007A4802">
            <w:pPr>
              <w:jc w:val="right"/>
            </w:pPr>
            <w:r>
              <w:t>29.81</w:t>
            </w:r>
          </w:p>
        </w:tc>
      </w:tr>
      <w:tr w:rsidR="00613950" w:rsidTr="007A4802">
        <w:tc>
          <w:tcPr>
            <w:tcW w:w="828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1513E5" w:rsidP="007A4802">
            <w:proofErr w:type="spellStart"/>
            <w:r>
              <w:t>Edukasyon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Pagpapakatao</w:t>
            </w:r>
            <w:proofErr w:type="spellEnd"/>
            <w:r>
              <w:t xml:space="preserve"> TG</w:t>
            </w:r>
            <w:r w:rsidR="00501056">
              <w:t xml:space="preserve"> (pep printing corp.)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3950" w:rsidRDefault="001513E5" w:rsidP="007A4802">
            <w:pPr>
              <w:jc w:val="right"/>
            </w:pPr>
            <w:r>
              <w:t>18.92</w:t>
            </w:r>
          </w:p>
        </w:tc>
      </w:tr>
      <w:tr w:rsidR="00613950" w:rsidTr="007A4802">
        <w:tc>
          <w:tcPr>
            <w:tcW w:w="828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613950" w:rsidRDefault="00613950" w:rsidP="007A4802"/>
        </w:tc>
        <w:tc>
          <w:tcPr>
            <w:tcW w:w="236" w:type="dxa"/>
            <w:gridSpan w:val="2"/>
          </w:tcPr>
          <w:p w:rsidR="00613950" w:rsidRDefault="00613950" w:rsidP="007A4802"/>
        </w:tc>
        <w:tc>
          <w:tcPr>
            <w:tcW w:w="6244" w:type="dxa"/>
          </w:tcPr>
          <w:p w:rsidR="00613950" w:rsidRDefault="00613950" w:rsidP="007A4802"/>
        </w:tc>
        <w:tc>
          <w:tcPr>
            <w:tcW w:w="1260" w:type="dxa"/>
            <w:tcBorders>
              <w:bottom w:val="single" w:sz="4" w:space="0" w:color="auto"/>
            </w:tcBorders>
          </w:tcPr>
          <w:p w:rsidR="00613950" w:rsidRDefault="00613950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6244" w:type="dxa"/>
          </w:tcPr>
          <w:p w:rsidR="008B5053" w:rsidRPr="004E6C2B" w:rsidRDefault="008B5053" w:rsidP="007A4802">
            <w:pPr>
              <w:pStyle w:val="Heading4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  <w:gridSpan w:val="2"/>
          </w:tcPr>
          <w:p w:rsidR="008B5053" w:rsidRDefault="008B5053" w:rsidP="007A4802"/>
        </w:tc>
        <w:tc>
          <w:tcPr>
            <w:tcW w:w="6244" w:type="dxa"/>
          </w:tcPr>
          <w:p w:rsidR="008B5053" w:rsidRPr="004E6C2B" w:rsidRDefault="008B5053" w:rsidP="007A4802">
            <w:pPr>
              <w:pStyle w:val="Heading4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</w:tbl>
    <w:p w:rsidR="00C968E1" w:rsidRDefault="00C968E1"/>
    <w:tbl>
      <w:tblPr>
        <w:tblW w:w="10728" w:type="dxa"/>
        <w:tblLayout w:type="fixed"/>
        <w:tblLook w:val="0000"/>
      </w:tblPr>
      <w:tblGrid>
        <w:gridCol w:w="3168"/>
        <w:gridCol w:w="900"/>
        <w:gridCol w:w="2700"/>
        <w:gridCol w:w="900"/>
        <w:gridCol w:w="3060"/>
      </w:tblGrid>
      <w:tr w:rsidR="008B5053" w:rsidTr="007A4802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900" w:type="dxa"/>
          </w:tcPr>
          <w:p w:rsidR="008B5053" w:rsidRDefault="008B5053" w:rsidP="007A4802"/>
        </w:tc>
        <w:tc>
          <w:tcPr>
            <w:tcW w:w="2700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900" w:type="dxa"/>
          </w:tcPr>
          <w:p w:rsidR="008B5053" w:rsidRDefault="008B5053" w:rsidP="007A4802"/>
        </w:tc>
        <w:tc>
          <w:tcPr>
            <w:tcW w:w="3060" w:type="dxa"/>
            <w:tcBorders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8B5053" w:rsidTr="007A4802"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8B5053" w:rsidRDefault="008B5053" w:rsidP="007A4802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8B5053" w:rsidRDefault="008B5053" w:rsidP="007A4802"/>
        </w:tc>
        <w:tc>
          <w:tcPr>
            <w:tcW w:w="2700" w:type="dxa"/>
            <w:tcBorders>
              <w:top w:val="single" w:sz="4" w:space="0" w:color="auto"/>
            </w:tcBorders>
          </w:tcPr>
          <w:p w:rsidR="008B5053" w:rsidRDefault="008B5053" w:rsidP="007A4802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8B5053" w:rsidRDefault="008B5053" w:rsidP="007A4802"/>
        </w:tc>
        <w:tc>
          <w:tcPr>
            <w:tcW w:w="3060" w:type="dxa"/>
            <w:tcBorders>
              <w:top w:val="single" w:sz="4" w:space="0" w:color="auto"/>
            </w:tcBorders>
          </w:tcPr>
          <w:p w:rsidR="008B5053" w:rsidRDefault="008B5053" w:rsidP="007A4802">
            <w:pPr>
              <w:jc w:val="center"/>
            </w:pPr>
            <w:r>
              <w:t>Schools District Supervisor</w:t>
            </w:r>
          </w:p>
        </w:tc>
      </w:tr>
    </w:tbl>
    <w:p w:rsidR="008B5053" w:rsidRDefault="008B5053"/>
    <w:p w:rsidR="008B5053" w:rsidRDefault="008B5053" w:rsidP="008B5053">
      <w:pPr>
        <w:jc w:val="right"/>
      </w:pPr>
      <w:r>
        <w:lastRenderedPageBreak/>
        <w:t>TLE – page 2</w:t>
      </w:r>
    </w:p>
    <w:tbl>
      <w:tblPr>
        <w:tblW w:w="10728" w:type="dxa"/>
        <w:tblLayout w:type="fixed"/>
        <w:tblLook w:val="0000"/>
      </w:tblPr>
      <w:tblGrid>
        <w:gridCol w:w="1008"/>
        <w:gridCol w:w="1260"/>
        <w:gridCol w:w="1080"/>
        <w:gridCol w:w="6120"/>
        <w:gridCol w:w="1260"/>
      </w:tblGrid>
      <w:tr w:rsidR="008B5053" w:rsidTr="007A4802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3" w:rsidRDefault="008B5053" w:rsidP="007A4802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3" w:rsidRDefault="008B5053" w:rsidP="007A4802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3" w:rsidRDefault="008B5053" w:rsidP="007A48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8B5053" w:rsidRDefault="008B5053" w:rsidP="007A4802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3" w:rsidRDefault="008B5053" w:rsidP="007A4802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3" w:rsidRDefault="008B5053" w:rsidP="007A4802">
            <w:pPr>
              <w:jc w:val="center"/>
            </w:pPr>
            <w:r>
              <w:t>UNIT PRICE</w:t>
            </w:r>
          </w:p>
        </w:tc>
      </w:tr>
    </w:tbl>
    <w:p w:rsidR="008B5053" w:rsidRDefault="008B5053" w:rsidP="008B5053"/>
    <w:tbl>
      <w:tblPr>
        <w:tblW w:w="10728" w:type="dxa"/>
        <w:tblLayout w:type="fixed"/>
        <w:tblLook w:val="0000"/>
      </w:tblPr>
      <w:tblGrid>
        <w:gridCol w:w="828"/>
        <w:gridCol w:w="236"/>
        <w:gridCol w:w="844"/>
        <w:gridCol w:w="236"/>
        <w:gridCol w:w="844"/>
        <w:gridCol w:w="236"/>
        <w:gridCol w:w="6244"/>
        <w:gridCol w:w="1260"/>
      </w:tblGrid>
      <w:tr w:rsidR="008B5053" w:rsidTr="008B5053">
        <w:tc>
          <w:tcPr>
            <w:tcW w:w="828" w:type="dxa"/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6244" w:type="dxa"/>
          </w:tcPr>
          <w:p w:rsidR="008B5053" w:rsidRPr="001513E5" w:rsidRDefault="008B5053" w:rsidP="007A4802">
            <w:pPr>
              <w:rPr>
                <w:b/>
              </w:rPr>
            </w:pPr>
            <w:r>
              <w:rPr>
                <w:b/>
              </w:rPr>
              <w:t>GRADE 10</w:t>
            </w:r>
          </w:p>
        </w:tc>
        <w:tc>
          <w:tcPr>
            <w:tcW w:w="1260" w:type="dxa"/>
          </w:tcPr>
          <w:p w:rsidR="008B5053" w:rsidRDefault="008B5053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6244" w:type="dxa"/>
          </w:tcPr>
          <w:p w:rsidR="008B5053" w:rsidRDefault="008B5053" w:rsidP="007A4802">
            <w:proofErr w:type="spellStart"/>
            <w:r>
              <w:t>Edukasyon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Pagpapakatao</w:t>
            </w:r>
            <w:proofErr w:type="spellEnd"/>
            <w:r>
              <w:t xml:space="preserve"> (</w:t>
            </w:r>
            <w:proofErr w:type="spellStart"/>
            <w:r>
              <w:t>Studido</w:t>
            </w:r>
            <w:proofErr w:type="spellEnd"/>
            <w:r>
              <w:t xml:space="preserve"> graphics corp.)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  <w:r>
              <w:t>34.61</w:t>
            </w:r>
          </w:p>
        </w:tc>
      </w:tr>
      <w:tr w:rsidR="008B5053" w:rsidTr="007A4802">
        <w:tc>
          <w:tcPr>
            <w:tcW w:w="828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6244" w:type="dxa"/>
          </w:tcPr>
          <w:p w:rsidR="008B5053" w:rsidRDefault="008B5053" w:rsidP="007A4802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English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6244" w:type="dxa"/>
          </w:tcPr>
          <w:p w:rsidR="008B5053" w:rsidRDefault="008B5053" w:rsidP="007A4802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Science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6244" w:type="dxa"/>
          </w:tcPr>
          <w:p w:rsidR="008B5053" w:rsidRDefault="008B5053" w:rsidP="007A4802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Mathematics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6244" w:type="dxa"/>
          </w:tcPr>
          <w:p w:rsidR="008B5053" w:rsidRDefault="008B5053" w:rsidP="007A4802">
            <w:proofErr w:type="spellStart"/>
            <w:r>
              <w:t>Ekonomiks</w:t>
            </w:r>
            <w:proofErr w:type="spellEnd"/>
            <w:r>
              <w:t xml:space="preserve"> (</w:t>
            </w:r>
            <w:proofErr w:type="spellStart"/>
            <w:r>
              <w:t>Vibal</w:t>
            </w:r>
            <w:proofErr w:type="spellEnd"/>
            <w:r>
              <w:t xml:space="preserve"> group, inc.)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  <w:r>
              <w:t>43.73</w:t>
            </w:r>
          </w:p>
        </w:tc>
      </w:tr>
      <w:tr w:rsidR="008B5053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6244" w:type="dxa"/>
          </w:tcPr>
          <w:p w:rsidR="008B5053" w:rsidRDefault="008B5053" w:rsidP="007A4802">
            <w:r>
              <w:t>Filipino (</w:t>
            </w:r>
            <w:proofErr w:type="spellStart"/>
            <w:r>
              <w:t>Vibal</w:t>
            </w:r>
            <w:proofErr w:type="spellEnd"/>
            <w:r>
              <w:t xml:space="preserve"> group, inc.)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  <w:r>
              <w:t>33.20</w:t>
            </w:r>
          </w:p>
        </w:tc>
      </w:tr>
      <w:tr w:rsidR="008B5053" w:rsidTr="007A4802">
        <w:tc>
          <w:tcPr>
            <w:tcW w:w="828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6244" w:type="dxa"/>
          </w:tcPr>
          <w:p w:rsidR="008B5053" w:rsidRDefault="008B5053" w:rsidP="007A4802">
            <w:r>
              <w:t>Physical Education &amp; Health (</w:t>
            </w:r>
            <w:proofErr w:type="spellStart"/>
            <w:r>
              <w:t>Vibal</w:t>
            </w:r>
            <w:proofErr w:type="spellEnd"/>
            <w:r>
              <w:t xml:space="preserve"> group, inc.)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  <w:r>
              <w:t>32.76</w:t>
            </w:r>
          </w:p>
        </w:tc>
      </w:tr>
      <w:tr w:rsidR="008B5053" w:rsidTr="008B5053">
        <w:tc>
          <w:tcPr>
            <w:tcW w:w="828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6244" w:type="dxa"/>
          </w:tcPr>
          <w:p w:rsidR="008B5053" w:rsidRDefault="008B5053" w:rsidP="007A4802"/>
        </w:tc>
        <w:tc>
          <w:tcPr>
            <w:tcW w:w="1260" w:type="dxa"/>
            <w:tcBorders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8B5053" w:rsidTr="008B505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6244" w:type="dxa"/>
          </w:tcPr>
          <w:p w:rsidR="008B5053" w:rsidRDefault="008B5053" w:rsidP="007A4802"/>
        </w:tc>
        <w:tc>
          <w:tcPr>
            <w:tcW w:w="1260" w:type="dxa"/>
            <w:tcBorders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6244" w:type="dxa"/>
          </w:tcPr>
          <w:p w:rsidR="008B5053" w:rsidRDefault="008B5053" w:rsidP="007A4802"/>
        </w:tc>
        <w:tc>
          <w:tcPr>
            <w:tcW w:w="1260" w:type="dxa"/>
            <w:tcBorders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6244" w:type="dxa"/>
          </w:tcPr>
          <w:p w:rsidR="008B5053" w:rsidRDefault="008B5053" w:rsidP="007A4802"/>
        </w:tc>
        <w:tc>
          <w:tcPr>
            <w:tcW w:w="1260" w:type="dxa"/>
            <w:tcBorders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6244" w:type="dxa"/>
          </w:tcPr>
          <w:p w:rsidR="008B5053" w:rsidRDefault="008B5053" w:rsidP="007A4802"/>
        </w:tc>
        <w:tc>
          <w:tcPr>
            <w:tcW w:w="1260" w:type="dxa"/>
            <w:tcBorders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6244" w:type="dxa"/>
          </w:tcPr>
          <w:p w:rsidR="008B5053" w:rsidRDefault="008B5053" w:rsidP="007A4802"/>
        </w:tc>
        <w:tc>
          <w:tcPr>
            <w:tcW w:w="1260" w:type="dxa"/>
            <w:tcBorders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6244" w:type="dxa"/>
          </w:tcPr>
          <w:p w:rsidR="008B5053" w:rsidRDefault="008B5053" w:rsidP="007A4802"/>
        </w:tc>
        <w:tc>
          <w:tcPr>
            <w:tcW w:w="1260" w:type="dxa"/>
            <w:tcBorders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6244" w:type="dxa"/>
          </w:tcPr>
          <w:p w:rsidR="008B5053" w:rsidRDefault="008B5053" w:rsidP="007A4802"/>
        </w:tc>
        <w:tc>
          <w:tcPr>
            <w:tcW w:w="1260" w:type="dxa"/>
            <w:tcBorders>
              <w:bottom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  <w:tr w:rsidR="008B5053" w:rsidTr="007A4802">
        <w:tc>
          <w:tcPr>
            <w:tcW w:w="828" w:type="dxa"/>
            <w:tcBorders>
              <w:top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8B5053" w:rsidRDefault="008B5053" w:rsidP="007A4802"/>
        </w:tc>
        <w:tc>
          <w:tcPr>
            <w:tcW w:w="236" w:type="dxa"/>
          </w:tcPr>
          <w:p w:rsidR="008B5053" w:rsidRDefault="008B5053" w:rsidP="007A4802"/>
        </w:tc>
        <w:tc>
          <w:tcPr>
            <w:tcW w:w="6244" w:type="dxa"/>
          </w:tcPr>
          <w:p w:rsidR="008B5053" w:rsidRDefault="008B5053" w:rsidP="007A4802"/>
        </w:tc>
        <w:tc>
          <w:tcPr>
            <w:tcW w:w="1260" w:type="dxa"/>
            <w:tcBorders>
              <w:top w:val="single" w:sz="4" w:space="0" w:color="auto"/>
            </w:tcBorders>
          </w:tcPr>
          <w:p w:rsidR="008B5053" w:rsidRDefault="008B5053" w:rsidP="007A4802">
            <w:pPr>
              <w:jc w:val="right"/>
            </w:pPr>
          </w:p>
        </w:tc>
      </w:tr>
    </w:tbl>
    <w:p w:rsidR="008B5053" w:rsidRPr="00B476EB" w:rsidRDefault="008B5053" w:rsidP="008B5053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(2) page and that the same is found in the District/Municipality _____________________________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8B5053" w:rsidRPr="00B476EB" w:rsidRDefault="008B5053" w:rsidP="008B5053">
      <w:pPr>
        <w:jc w:val="both"/>
        <w:rPr>
          <w:sz w:val="22"/>
        </w:rPr>
      </w:pPr>
    </w:p>
    <w:p w:rsidR="008B5053" w:rsidRPr="00B476EB" w:rsidRDefault="008B5053" w:rsidP="008B5053">
      <w:pPr>
        <w:jc w:val="both"/>
        <w:rPr>
          <w:sz w:val="22"/>
        </w:rPr>
      </w:pPr>
    </w:p>
    <w:p w:rsidR="008B5053" w:rsidRDefault="008B5053" w:rsidP="008B5053">
      <w:pPr>
        <w:jc w:val="both"/>
        <w:rPr>
          <w:sz w:val="22"/>
        </w:rPr>
      </w:pPr>
      <w:r w:rsidRPr="00B476EB">
        <w:rPr>
          <w:sz w:val="22"/>
        </w:rPr>
        <w:tab/>
        <w:t>APPROVED 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20</w:t>
      </w:r>
      <w:r>
        <w:rPr>
          <w:sz w:val="22"/>
        </w:rPr>
        <w:t>17</w:t>
      </w:r>
      <w:r w:rsidRPr="00B476EB">
        <w:rPr>
          <w:sz w:val="22"/>
        </w:rPr>
        <w:t>, as to entries in the first column.</w:t>
      </w:r>
    </w:p>
    <w:p w:rsidR="008B5053" w:rsidRPr="00B476EB" w:rsidRDefault="008B5053" w:rsidP="008B5053">
      <w:pPr>
        <w:jc w:val="both"/>
        <w:rPr>
          <w:sz w:val="22"/>
        </w:rPr>
      </w:pPr>
    </w:p>
    <w:p w:rsidR="008B5053" w:rsidRPr="00F452C9" w:rsidRDefault="008B5053" w:rsidP="008B5053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8B5053" w:rsidRPr="00CA1FEC" w:rsidTr="007A4802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8B5053" w:rsidRPr="00CA1FEC" w:rsidRDefault="008B5053" w:rsidP="007A4802"/>
        </w:tc>
        <w:tc>
          <w:tcPr>
            <w:tcW w:w="1980" w:type="dxa"/>
          </w:tcPr>
          <w:p w:rsidR="008B5053" w:rsidRPr="00CA1FEC" w:rsidRDefault="008B5053" w:rsidP="007A4802"/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8B5053" w:rsidRPr="00CA1FEC" w:rsidRDefault="008B5053" w:rsidP="007A4802">
            <w:pPr>
              <w:jc w:val="right"/>
            </w:pPr>
          </w:p>
        </w:tc>
      </w:tr>
      <w:tr w:rsidR="008B5053" w:rsidRPr="00CA1FEC" w:rsidTr="007A4802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8B5053" w:rsidRPr="00CA1FEC" w:rsidRDefault="008B5053" w:rsidP="007A4802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8B5053" w:rsidRPr="00CA1FEC" w:rsidRDefault="008B5053" w:rsidP="007A4802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8B5053" w:rsidRPr="00CA1FEC" w:rsidRDefault="008B5053" w:rsidP="007A4802">
            <w:pPr>
              <w:jc w:val="center"/>
            </w:pPr>
            <w:r w:rsidRPr="00CA1FEC">
              <w:rPr>
                <w:sz w:val="22"/>
              </w:rPr>
              <w:t>Principal</w:t>
            </w:r>
          </w:p>
        </w:tc>
      </w:tr>
      <w:tr w:rsidR="008B5053" w:rsidRPr="00CA1FEC" w:rsidTr="007A4802">
        <w:trPr>
          <w:cantSplit/>
        </w:trPr>
        <w:tc>
          <w:tcPr>
            <w:tcW w:w="9720" w:type="dxa"/>
            <w:gridSpan w:val="7"/>
          </w:tcPr>
          <w:p w:rsidR="008B5053" w:rsidRPr="00CA1FEC" w:rsidRDefault="008B5053" w:rsidP="007A4802">
            <w:pPr>
              <w:jc w:val="center"/>
            </w:pPr>
          </w:p>
        </w:tc>
      </w:tr>
      <w:tr w:rsidR="008B5053" w:rsidRPr="00CA1FEC" w:rsidTr="007A4802">
        <w:trPr>
          <w:cantSplit/>
        </w:trPr>
        <w:tc>
          <w:tcPr>
            <w:tcW w:w="1980" w:type="dxa"/>
          </w:tcPr>
          <w:p w:rsidR="008B5053" w:rsidRPr="00CA1FEC" w:rsidRDefault="008B5053" w:rsidP="007A4802">
            <w:pPr>
              <w:jc w:val="center"/>
            </w:pPr>
          </w:p>
        </w:tc>
        <w:tc>
          <w:tcPr>
            <w:tcW w:w="1260" w:type="dxa"/>
          </w:tcPr>
          <w:p w:rsidR="008B5053" w:rsidRPr="00CA1FEC" w:rsidRDefault="008B5053" w:rsidP="007A4802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8B5053" w:rsidRPr="00CA1FEC" w:rsidRDefault="008B5053" w:rsidP="007A4802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8B5053" w:rsidRPr="00CA1FEC" w:rsidRDefault="008B5053" w:rsidP="007A4802"/>
        </w:tc>
        <w:tc>
          <w:tcPr>
            <w:tcW w:w="1620" w:type="dxa"/>
          </w:tcPr>
          <w:p w:rsidR="008B5053" w:rsidRPr="00CA1FEC" w:rsidRDefault="008B5053" w:rsidP="007A4802">
            <w:pPr>
              <w:jc w:val="center"/>
            </w:pPr>
          </w:p>
        </w:tc>
      </w:tr>
    </w:tbl>
    <w:p w:rsidR="008B5053" w:rsidRDefault="008B5053"/>
    <w:sectPr w:rsidR="008B5053" w:rsidSect="00613950">
      <w:pgSz w:w="12240" w:h="18720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13950"/>
    <w:rsid w:val="00051149"/>
    <w:rsid w:val="00120210"/>
    <w:rsid w:val="001513E5"/>
    <w:rsid w:val="00501056"/>
    <w:rsid w:val="005D2A4D"/>
    <w:rsid w:val="00613950"/>
    <w:rsid w:val="008B5053"/>
    <w:rsid w:val="00910B18"/>
    <w:rsid w:val="00913F17"/>
    <w:rsid w:val="00916374"/>
    <w:rsid w:val="00AB3E50"/>
    <w:rsid w:val="00C968E1"/>
    <w:rsid w:val="00DE70DF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3950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13950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9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139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13950"/>
    <w:pPr>
      <w:jc w:val="both"/>
    </w:pPr>
  </w:style>
  <w:style w:type="character" w:customStyle="1" w:styleId="BodyTextChar">
    <w:name w:val="Body Text Char"/>
    <w:basedOn w:val="DefaultParagraphFont"/>
    <w:link w:val="BodyText"/>
    <w:rsid w:val="006139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3</cp:revision>
  <dcterms:created xsi:type="dcterms:W3CDTF">2009-01-01T11:32:00Z</dcterms:created>
  <dcterms:modified xsi:type="dcterms:W3CDTF">2009-01-01T12:09:00Z</dcterms:modified>
</cp:coreProperties>
</file>